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естовый-альбом"/>
    <w:p>
      <w:pPr>
        <w:pStyle w:val="Heading3"/>
      </w:pPr>
      <w:r>
        <w:t xml:space="preserve">Тестовый альбом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http://mun-hormn.mos.ru/presscenter/mediagallery/144648/11102621/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4648/111026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4648/111026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2025-02-21T17:30:55Z</dcterms:created>
  <dcterms:modified xsi:type="dcterms:W3CDTF">2025-02-21T17:30:55Z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